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52FFC" w14:textId="217ED5DA" w:rsidR="00E131E9" w:rsidRDefault="00E131E9" w:rsidP="00555F68">
      <w:pPr>
        <w:pStyle w:val="KeinLeerraum"/>
        <w:rPr>
          <w:sz w:val="24"/>
          <w:szCs w:val="24"/>
          <w:lang w:val="de-DE"/>
        </w:rPr>
      </w:pPr>
    </w:p>
    <w:p w14:paraId="6580381B" w14:textId="7111A16E" w:rsidR="00555F68" w:rsidRDefault="00555F68" w:rsidP="00555F68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14:paraId="44B2A73C" w14:textId="77777777" w:rsidR="00AD2AAE" w:rsidRDefault="00AD2AAE" w:rsidP="00555F68">
      <w:pPr>
        <w:pStyle w:val="KeinLeerraum"/>
        <w:rPr>
          <w:sz w:val="24"/>
          <w:szCs w:val="24"/>
          <w:lang w:val="de-DE"/>
        </w:rPr>
      </w:pPr>
    </w:p>
    <w:p w14:paraId="600A2469" w14:textId="1EC7AF24" w:rsidR="00651B84" w:rsidRPr="00E131E9" w:rsidRDefault="00651B84" w:rsidP="00651B84">
      <w:pPr>
        <w:pStyle w:val="KeinLeerraum"/>
        <w:rPr>
          <w:b/>
          <w:bCs/>
          <w:sz w:val="28"/>
          <w:szCs w:val="28"/>
          <w:lang w:val="de-DE"/>
        </w:rPr>
      </w:pPr>
      <w:r w:rsidRPr="00E131E9">
        <w:rPr>
          <w:b/>
          <w:bCs/>
          <w:sz w:val="28"/>
          <w:szCs w:val="28"/>
          <w:lang w:val="de-DE"/>
        </w:rPr>
        <w:tab/>
      </w:r>
      <w:r w:rsidR="00E131E9">
        <w:rPr>
          <w:b/>
          <w:bCs/>
          <w:sz w:val="28"/>
          <w:szCs w:val="28"/>
          <w:lang w:val="de-DE"/>
        </w:rPr>
        <w:t xml:space="preserve">   </w:t>
      </w:r>
      <w:r w:rsidR="00A04DC5">
        <w:rPr>
          <w:b/>
          <w:bCs/>
          <w:sz w:val="28"/>
          <w:szCs w:val="28"/>
          <w:lang w:val="de-DE"/>
        </w:rPr>
        <w:t>Versicherungsschaden</w:t>
      </w:r>
      <w:bookmarkStart w:id="0" w:name="_GoBack"/>
      <w:bookmarkEnd w:id="0"/>
    </w:p>
    <w:p w14:paraId="2FA4446D" w14:textId="14C68244" w:rsidR="00387A74" w:rsidRDefault="00506757" w:rsidP="00BA1397">
      <w:pPr>
        <w:rPr>
          <w:lang w:val="de-DE"/>
        </w:rPr>
      </w:pPr>
      <w:r w:rsidRPr="009229D9">
        <w:rPr>
          <w:lang w:val="de-DE"/>
        </w:rPr>
        <w:tab/>
      </w:r>
    </w:p>
    <w:p w14:paraId="1E801989" w14:textId="77777777" w:rsidR="00AD2AAE" w:rsidRDefault="00AD2AAE" w:rsidP="00BA1397">
      <w:pPr>
        <w:rPr>
          <w:lang w:val="de-DE"/>
        </w:rPr>
      </w:pPr>
    </w:p>
    <w:p w14:paraId="55F3711A" w14:textId="7746DAD1" w:rsidR="0020530B" w:rsidRDefault="0020530B" w:rsidP="00BA1397">
      <w:pPr>
        <w:rPr>
          <w:lang w:val="de-DE"/>
        </w:rPr>
      </w:pPr>
    </w:p>
    <w:p w14:paraId="74458519" w14:textId="4C902F8F" w:rsidR="0020530B" w:rsidRDefault="0020530B" w:rsidP="00BA1397">
      <w:pPr>
        <w:rPr>
          <w:lang w:val="de-DE"/>
        </w:rPr>
      </w:pPr>
      <w:r>
        <w:rPr>
          <w:lang w:val="de-DE"/>
        </w:rPr>
        <w:tab/>
      </w:r>
      <w:r w:rsidRPr="00AD2AAE">
        <w:rPr>
          <w:b/>
          <w:bCs/>
          <w:lang w:val="de-DE"/>
        </w:rPr>
        <w:t>Anhang</w:t>
      </w:r>
      <w:r>
        <w:rPr>
          <w:lang w:val="de-DE"/>
        </w:rPr>
        <w:t xml:space="preserve"> zur</w:t>
      </w:r>
      <w:r w:rsidR="00AD2AAE">
        <w:rPr>
          <w:lang w:val="de-DE"/>
        </w:rPr>
        <w:t xml:space="preserve"> Sach-Schadenanzeige </w:t>
      </w:r>
      <w:r w:rsidR="00A04DC5">
        <w:rPr>
          <w:lang w:val="de-DE"/>
        </w:rPr>
        <w:t>…………………………………………………………………</w:t>
      </w:r>
      <w:r w:rsidR="00AD2AAE">
        <w:rPr>
          <w:lang w:val="de-DE"/>
        </w:rPr>
        <w:t>……………….</w:t>
      </w:r>
    </w:p>
    <w:p w14:paraId="3B727200" w14:textId="77777777" w:rsidR="00AD2AAE" w:rsidRDefault="00AD2AAE" w:rsidP="00BA1397">
      <w:pPr>
        <w:rPr>
          <w:lang w:val="de-DE"/>
        </w:rPr>
      </w:pPr>
    </w:p>
    <w:p w14:paraId="2132FE3D" w14:textId="03676AF3" w:rsidR="00E131E9" w:rsidRDefault="00E131E9" w:rsidP="00E131E9">
      <w:pPr>
        <w:pStyle w:val="KeinLeerraum"/>
        <w:rPr>
          <w:sz w:val="24"/>
          <w:szCs w:val="24"/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AD2AAE">
        <w:rPr>
          <w:lang w:val="de-DE"/>
        </w:rPr>
        <w:t xml:space="preserve">                       </w:t>
      </w:r>
      <w:r w:rsidRPr="00AD2AAE">
        <w:rPr>
          <w:sz w:val="24"/>
          <w:szCs w:val="24"/>
          <w:u w:val="single"/>
          <w:lang w:val="de-DE"/>
        </w:rPr>
        <w:t>Abrechnung Versicherungsschaden</w:t>
      </w:r>
      <w:r w:rsidR="00A04DC5">
        <w:rPr>
          <w:sz w:val="24"/>
          <w:szCs w:val="24"/>
          <w:u w:val="single"/>
          <w:lang w:val="de-DE"/>
        </w:rPr>
        <w:t xml:space="preserve"> vom_____________</w:t>
      </w:r>
    </w:p>
    <w:p w14:paraId="2113402D" w14:textId="49FF51E5" w:rsidR="00AD2AAE" w:rsidRDefault="00AD2AAE" w:rsidP="00E131E9">
      <w:pPr>
        <w:pStyle w:val="KeinLeerraum"/>
        <w:rPr>
          <w:sz w:val="24"/>
          <w:szCs w:val="24"/>
          <w:u w:val="single"/>
          <w:lang w:val="de-DE"/>
        </w:rPr>
      </w:pPr>
    </w:p>
    <w:p w14:paraId="62F5A1D8" w14:textId="603E2E52" w:rsidR="00AD2AAE" w:rsidRDefault="00AD2AAE" w:rsidP="00AD2AAE">
      <w:pPr>
        <w:pStyle w:val="KeinLeerrau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Beschädigte Teile:</w:t>
      </w:r>
    </w:p>
    <w:p w14:paraId="4DAA1560" w14:textId="4E057822" w:rsidR="00437DA5" w:rsidRPr="00A04DC5" w:rsidRDefault="00A04DC5" w:rsidP="00A04DC5">
      <w:pPr>
        <w:pStyle w:val="KeinLeerraum"/>
        <w:ind w:left="1290"/>
        <w:rPr>
          <w:sz w:val="36"/>
          <w:szCs w:val="36"/>
          <w:lang w:val="de-DE"/>
        </w:rPr>
      </w:pPr>
      <w:r w:rsidRPr="00A04DC5">
        <w:rPr>
          <w:sz w:val="36"/>
          <w:szCs w:val="36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36"/>
          <w:szCs w:val="36"/>
          <w:lang w:val="de-DE"/>
        </w:rPr>
        <w:t>..</w:t>
      </w:r>
    </w:p>
    <w:p w14:paraId="24DD4B60" w14:textId="45BAD129" w:rsidR="00AD2AAE" w:rsidRDefault="00AD2AAE" w:rsidP="00AD2AAE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14:paraId="415488D8" w14:textId="53BE4CA0" w:rsidR="00E131E9" w:rsidRPr="00AD2AAE" w:rsidRDefault="00AD2AAE" w:rsidP="00E131E9">
      <w:pPr>
        <w:pStyle w:val="KeinLeerraum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Instandsetzung:</w:t>
      </w: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872"/>
        <w:gridCol w:w="1164"/>
        <w:gridCol w:w="1826"/>
      </w:tblGrid>
      <w:tr w:rsidR="00E131E9" w14:paraId="14748A54" w14:textId="77777777" w:rsidTr="0020530B">
        <w:tc>
          <w:tcPr>
            <w:tcW w:w="5103" w:type="dxa"/>
          </w:tcPr>
          <w:p w14:paraId="6CC0B664" w14:textId="037258AC" w:rsidR="00E131E9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                          </w:t>
            </w:r>
            <w:r w:rsidR="00E131E9">
              <w:rPr>
                <w:sz w:val="24"/>
                <w:szCs w:val="24"/>
                <w:lang w:val="de-DE"/>
              </w:rPr>
              <w:t>Teil / Lohn</w:t>
            </w:r>
          </w:p>
        </w:tc>
        <w:tc>
          <w:tcPr>
            <w:tcW w:w="858" w:type="dxa"/>
          </w:tcPr>
          <w:p w14:paraId="38221CDB" w14:textId="519A30D9" w:rsidR="00E131E9" w:rsidRDefault="00E131E9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Anzahl</w:t>
            </w:r>
          </w:p>
        </w:tc>
        <w:tc>
          <w:tcPr>
            <w:tcW w:w="1164" w:type="dxa"/>
          </w:tcPr>
          <w:p w14:paraId="0FB9C139" w14:textId="7C73651A" w:rsidR="00E131E9" w:rsidRDefault="00E131E9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Preis </w:t>
            </w:r>
            <w:r w:rsidR="0020530B">
              <w:rPr>
                <w:sz w:val="24"/>
                <w:szCs w:val="24"/>
                <w:lang w:val="de-DE"/>
              </w:rPr>
              <w:t>€</w:t>
            </w:r>
            <w:r>
              <w:rPr>
                <w:sz w:val="24"/>
                <w:szCs w:val="24"/>
                <w:lang w:val="de-DE"/>
              </w:rPr>
              <w:t xml:space="preserve">       </w:t>
            </w:r>
          </w:p>
        </w:tc>
        <w:tc>
          <w:tcPr>
            <w:tcW w:w="1826" w:type="dxa"/>
          </w:tcPr>
          <w:p w14:paraId="64365C01" w14:textId="2BC4DF49" w:rsidR="00E131E9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Gesamtpreis €</w:t>
            </w:r>
          </w:p>
        </w:tc>
      </w:tr>
    </w:tbl>
    <w:p w14:paraId="726FFAF4" w14:textId="692A9316" w:rsidR="0020530B" w:rsidRPr="00E131E9" w:rsidRDefault="0020530B" w:rsidP="00E131E9">
      <w:pPr>
        <w:pStyle w:val="KeinLeerraum"/>
        <w:rPr>
          <w:sz w:val="24"/>
          <w:szCs w:val="24"/>
          <w:lang w:val="de-DE"/>
        </w:rPr>
      </w:pPr>
    </w:p>
    <w:tbl>
      <w:tblPr>
        <w:tblStyle w:val="Tabellenraster"/>
        <w:tblW w:w="0" w:type="auto"/>
        <w:tblInd w:w="988" w:type="dxa"/>
        <w:tblLook w:val="04A0" w:firstRow="1" w:lastRow="0" w:firstColumn="1" w:lastColumn="0" w:noHBand="0" w:noVBand="1"/>
      </w:tblPr>
      <w:tblGrid>
        <w:gridCol w:w="5103"/>
        <w:gridCol w:w="850"/>
        <w:gridCol w:w="1151"/>
        <w:gridCol w:w="1826"/>
      </w:tblGrid>
      <w:tr w:rsidR="0020530B" w14:paraId="13B0794F" w14:textId="77777777" w:rsidTr="0020530B">
        <w:tc>
          <w:tcPr>
            <w:tcW w:w="5103" w:type="dxa"/>
          </w:tcPr>
          <w:p w14:paraId="1A67DDB7" w14:textId="1102DBEB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DB16C41" w14:textId="462BC13F" w:rsidR="0020530B" w:rsidRDefault="0020530B" w:rsidP="00437DA5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51" w:type="dxa"/>
          </w:tcPr>
          <w:p w14:paraId="3A92CAFC" w14:textId="30E60A28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2C82096E" w14:textId="2082DAA8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7FDDD163" w14:textId="77777777" w:rsidTr="0020530B">
        <w:tc>
          <w:tcPr>
            <w:tcW w:w="5103" w:type="dxa"/>
          </w:tcPr>
          <w:p w14:paraId="742A95F3" w14:textId="35BB8A42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20C78BB5" w14:textId="17A155BF" w:rsidR="0020530B" w:rsidRDefault="0020530B" w:rsidP="00437DA5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51" w:type="dxa"/>
          </w:tcPr>
          <w:p w14:paraId="22475F1F" w14:textId="04206193" w:rsidR="0020530B" w:rsidRDefault="0020530B" w:rsidP="00437DA5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</w:t>
            </w:r>
          </w:p>
        </w:tc>
        <w:tc>
          <w:tcPr>
            <w:tcW w:w="1826" w:type="dxa"/>
          </w:tcPr>
          <w:p w14:paraId="2718DCDD" w14:textId="570B245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1978BA10" w14:textId="77777777" w:rsidTr="0020530B">
        <w:tc>
          <w:tcPr>
            <w:tcW w:w="5103" w:type="dxa"/>
          </w:tcPr>
          <w:p w14:paraId="7BB6D1A0" w14:textId="6B20034E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2F94E156" w14:textId="23633B48" w:rsidR="0020530B" w:rsidRDefault="0020530B" w:rsidP="00437DA5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51" w:type="dxa"/>
          </w:tcPr>
          <w:p w14:paraId="7D955D9B" w14:textId="694BEAFD" w:rsidR="0020530B" w:rsidRDefault="0020530B" w:rsidP="00437DA5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</w:t>
            </w:r>
          </w:p>
        </w:tc>
        <w:tc>
          <w:tcPr>
            <w:tcW w:w="1826" w:type="dxa"/>
          </w:tcPr>
          <w:p w14:paraId="6634FA71" w14:textId="617DF81E" w:rsidR="0020530B" w:rsidRDefault="0020530B" w:rsidP="00437DA5">
            <w:pPr>
              <w:pStyle w:val="KeinLeerraum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        </w:t>
            </w:r>
          </w:p>
        </w:tc>
      </w:tr>
      <w:tr w:rsidR="0020530B" w14:paraId="54E78329" w14:textId="77777777" w:rsidTr="0020530B">
        <w:tc>
          <w:tcPr>
            <w:tcW w:w="5103" w:type="dxa"/>
          </w:tcPr>
          <w:p w14:paraId="4786B8B3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6689068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478B66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65FA785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70F1E0E8" w14:textId="77777777" w:rsidTr="0020530B">
        <w:tc>
          <w:tcPr>
            <w:tcW w:w="5103" w:type="dxa"/>
          </w:tcPr>
          <w:p w14:paraId="509FA8C4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181A3E1F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1CDF9B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15F19BC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7920B1F7" w14:textId="77777777" w:rsidTr="0020530B">
        <w:tc>
          <w:tcPr>
            <w:tcW w:w="5103" w:type="dxa"/>
          </w:tcPr>
          <w:p w14:paraId="0A4E064B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6E540ED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29CA0C4C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47469075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1AFD1C0A" w14:textId="77777777" w:rsidTr="0020530B">
        <w:tc>
          <w:tcPr>
            <w:tcW w:w="5103" w:type="dxa"/>
          </w:tcPr>
          <w:p w14:paraId="76584C49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34737A97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4D32C640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826" w:type="dxa"/>
          </w:tcPr>
          <w:p w14:paraId="2FEC6576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</w:tr>
      <w:tr w:rsidR="0020530B" w14:paraId="6E4B1861" w14:textId="77777777" w:rsidTr="0020530B">
        <w:tc>
          <w:tcPr>
            <w:tcW w:w="5103" w:type="dxa"/>
          </w:tcPr>
          <w:p w14:paraId="7B2959A3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14:paraId="7C60B048" w14:textId="77777777" w:rsidR="0020530B" w:rsidRDefault="0020530B" w:rsidP="00E131E9">
            <w:pPr>
              <w:pStyle w:val="KeinLeerraum"/>
              <w:rPr>
                <w:sz w:val="24"/>
                <w:szCs w:val="24"/>
                <w:lang w:val="de-DE"/>
              </w:rPr>
            </w:pPr>
          </w:p>
        </w:tc>
        <w:tc>
          <w:tcPr>
            <w:tcW w:w="1151" w:type="dxa"/>
          </w:tcPr>
          <w:p w14:paraId="2457B3EB" w14:textId="5776373D" w:rsidR="0020530B" w:rsidRPr="0020530B" w:rsidRDefault="0020530B" w:rsidP="00E131E9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 w:rsidRPr="0020530B">
              <w:rPr>
                <w:b/>
                <w:bCs/>
                <w:sz w:val="24"/>
                <w:szCs w:val="24"/>
                <w:lang w:val="de-DE"/>
              </w:rPr>
              <w:t>Gesamt:</w:t>
            </w:r>
          </w:p>
        </w:tc>
        <w:tc>
          <w:tcPr>
            <w:tcW w:w="1826" w:type="dxa"/>
          </w:tcPr>
          <w:p w14:paraId="539DF84A" w14:textId="38A480EC" w:rsidR="0020530B" w:rsidRPr="0020530B" w:rsidRDefault="0020530B" w:rsidP="00437DA5">
            <w:pPr>
              <w:pStyle w:val="KeinLeerraum"/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 xml:space="preserve">       </w:t>
            </w:r>
          </w:p>
        </w:tc>
      </w:tr>
    </w:tbl>
    <w:p w14:paraId="0D9476DF" w14:textId="492F9957" w:rsidR="0020530B" w:rsidRDefault="0020530B" w:rsidP="00E131E9">
      <w:pPr>
        <w:pStyle w:val="KeinLeerraum"/>
        <w:rPr>
          <w:sz w:val="24"/>
          <w:szCs w:val="24"/>
          <w:lang w:val="de-DE"/>
        </w:rPr>
      </w:pPr>
    </w:p>
    <w:p w14:paraId="421A815C" w14:textId="72097736" w:rsidR="00AD2AAE" w:rsidRDefault="00AD2AAE" w:rsidP="00E131E9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 xml:space="preserve">     Originalrechnung bzw. Kaufbeleg im Anhang</w:t>
      </w:r>
    </w:p>
    <w:p w14:paraId="42DE7C67" w14:textId="77777777" w:rsidR="00A04DC5" w:rsidRDefault="00A04DC5" w:rsidP="00E131E9">
      <w:pPr>
        <w:pStyle w:val="KeinLeerraum"/>
        <w:rPr>
          <w:sz w:val="24"/>
          <w:szCs w:val="24"/>
          <w:lang w:val="de-DE"/>
        </w:rPr>
      </w:pPr>
    </w:p>
    <w:p w14:paraId="6C576344" w14:textId="77777777" w:rsidR="00A04DC5" w:rsidRDefault="00A04DC5" w:rsidP="00E131E9">
      <w:pPr>
        <w:pStyle w:val="KeinLeerraum"/>
        <w:rPr>
          <w:sz w:val="24"/>
          <w:szCs w:val="24"/>
          <w:lang w:val="de-DE"/>
        </w:rPr>
      </w:pPr>
    </w:p>
    <w:p w14:paraId="6F881E76" w14:textId="77777777" w:rsidR="00A04DC5" w:rsidRDefault="00A04DC5" w:rsidP="00E131E9">
      <w:pPr>
        <w:pStyle w:val="KeinLeerraum"/>
        <w:rPr>
          <w:sz w:val="24"/>
          <w:szCs w:val="24"/>
          <w:lang w:val="de-DE"/>
        </w:rPr>
      </w:pPr>
    </w:p>
    <w:p w14:paraId="54059152" w14:textId="520EC281" w:rsidR="00A04DC5" w:rsidRDefault="00A04DC5" w:rsidP="00E131E9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…………………………………………………………………………………..</w:t>
      </w:r>
    </w:p>
    <w:p w14:paraId="1B48A735" w14:textId="76A09173" w:rsidR="00A04DC5" w:rsidRPr="00E131E9" w:rsidRDefault="00A04DC5" w:rsidP="00E131E9">
      <w:pPr>
        <w:pStyle w:val="KeinLeerraum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  <w:t>Ort, Datum, Unterschrift</w:t>
      </w:r>
    </w:p>
    <w:sectPr w:rsidR="00A04DC5" w:rsidRPr="00E131E9">
      <w:headerReference w:type="default" r:id="rId7"/>
      <w:footerReference w:type="default" r:id="rId8"/>
      <w:pgSz w:w="12240" w:h="15840"/>
      <w:pgMar w:top="57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88F25" w14:textId="77777777" w:rsidR="006D6AC1" w:rsidRDefault="006D6AC1">
      <w:pPr>
        <w:spacing w:after="0" w:line="240" w:lineRule="auto"/>
      </w:pPr>
      <w:r>
        <w:separator/>
      </w:r>
    </w:p>
  </w:endnote>
  <w:endnote w:type="continuationSeparator" w:id="0">
    <w:p w14:paraId="5D3CA98E" w14:textId="77777777" w:rsidR="006D6AC1" w:rsidRDefault="006D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54653" w14:textId="77777777" w:rsidR="00387A74" w:rsidRPr="009229D9" w:rsidRDefault="00506757">
    <w:pPr>
      <w:pStyle w:val="Fuzeile"/>
      <w:rPr>
        <w:b/>
        <w:color w:val="767171" w:themeColor="background2" w:themeShade="80"/>
        <w:lang w:val="de-DE"/>
      </w:rPr>
    </w:pPr>
    <w:r w:rsidRPr="009229D9">
      <w:rPr>
        <w:b/>
        <w:color w:val="767171" w:themeColor="background2" w:themeShade="80"/>
        <w:lang w:val="de-DE"/>
      </w:rPr>
      <w:t xml:space="preserve">                Regionalverband der Gartenfreunde Uecker-Randow e.V. * Am Schlachthof 4 * 17309 Pasewalk</w:t>
    </w:r>
  </w:p>
  <w:p w14:paraId="5737EACB" w14:textId="68AD605B" w:rsidR="00387A74" w:rsidRPr="009229D9" w:rsidRDefault="00506757">
    <w:pPr>
      <w:pStyle w:val="Fuzeile"/>
      <w:rPr>
        <w:b/>
        <w:color w:val="767171" w:themeColor="background2" w:themeShade="80"/>
        <w:lang w:val="de-DE"/>
      </w:rPr>
    </w:pPr>
    <w:r w:rsidRPr="009229D9">
      <w:rPr>
        <w:b/>
        <w:color w:val="767171" w:themeColor="background2" w:themeShade="80"/>
        <w:lang w:val="de-DE"/>
      </w:rPr>
      <w:t xml:space="preserve">  Amtsgericht Neubrandenburg VR 2284 * Bank: Sparkasse Uecker-Randow Konto-Nr.: DE23150504003210001021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30404" w14:textId="77777777" w:rsidR="006D6AC1" w:rsidRDefault="006D6AC1">
      <w:pPr>
        <w:spacing w:after="0" w:line="240" w:lineRule="auto"/>
      </w:pPr>
      <w:r>
        <w:separator/>
      </w:r>
    </w:p>
  </w:footnote>
  <w:footnote w:type="continuationSeparator" w:id="0">
    <w:p w14:paraId="22B07F9C" w14:textId="77777777" w:rsidR="006D6AC1" w:rsidRDefault="006D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AF915" w14:textId="7ACEF459" w:rsidR="00387A74" w:rsidRPr="009229D9" w:rsidRDefault="00387A74">
    <w:pPr>
      <w:pStyle w:val="Kopfzeile"/>
      <w:tabs>
        <w:tab w:val="clear" w:pos="4703"/>
        <w:tab w:val="clear" w:pos="9406"/>
        <w:tab w:val="left" w:pos="4425"/>
      </w:tabs>
      <w:rPr>
        <w:b/>
        <w:bCs/>
        <w:i/>
        <w:iCs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9599E"/>
    <w:multiLevelType w:val="hybridMultilevel"/>
    <w:tmpl w:val="C798891A"/>
    <w:lvl w:ilvl="0" w:tplc="F38CC89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10" w:hanging="360"/>
      </w:pPr>
    </w:lvl>
    <w:lvl w:ilvl="2" w:tplc="0407001B" w:tentative="1">
      <w:start w:val="1"/>
      <w:numFmt w:val="lowerRoman"/>
      <w:lvlText w:val="%3."/>
      <w:lvlJc w:val="right"/>
      <w:pPr>
        <w:ind w:left="2730" w:hanging="180"/>
      </w:pPr>
    </w:lvl>
    <w:lvl w:ilvl="3" w:tplc="0407000F" w:tentative="1">
      <w:start w:val="1"/>
      <w:numFmt w:val="decimal"/>
      <w:lvlText w:val="%4."/>
      <w:lvlJc w:val="left"/>
      <w:pPr>
        <w:ind w:left="3450" w:hanging="360"/>
      </w:pPr>
    </w:lvl>
    <w:lvl w:ilvl="4" w:tplc="04070019" w:tentative="1">
      <w:start w:val="1"/>
      <w:numFmt w:val="lowerLetter"/>
      <w:lvlText w:val="%5."/>
      <w:lvlJc w:val="left"/>
      <w:pPr>
        <w:ind w:left="4170" w:hanging="360"/>
      </w:pPr>
    </w:lvl>
    <w:lvl w:ilvl="5" w:tplc="0407001B" w:tentative="1">
      <w:start w:val="1"/>
      <w:numFmt w:val="lowerRoman"/>
      <w:lvlText w:val="%6."/>
      <w:lvlJc w:val="right"/>
      <w:pPr>
        <w:ind w:left="4890" w:hanging="180"/>
      </w:pPr>
    </w:lvl>
    <w:lvl w:ilvl="6" w:tplc="0407000F" w:tentative="1">
      <w:start w:val="1"/>
      <w:numFmt w:val="decimal"/>
      <w:lvlText w:val="%7."/>
      <w:lvlJc w:val="left"/>
      <w:pPr>
        <w:ind w:left="5610" w:hanging="360"/>
      </w:pPr>
    </w:lvl>
    <w:lvl w:ilvl="7" w:tplc="04070019" w:tentative="1">
      <w:start w:val="1"/>
      <w:numFmt w:val="lowerLetter"/>
      <w:lvlText w:val="%8."/>
      <w:lvlJc w:val="left"/>
      <w:pPr>
        <w:ind w:left="6330" w:hanging="360"/>
      </w:pPr>
    </w:lvl>
    <w:lvl w:ilvl="8" w:tplc="0407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45DC527D"/>
    <w:multiLevelType w:val="hybridMultilevel"/>
    <w:tmpl w:val="51020854"/>
    <w:lvl w:ilvl="0" w:tplc="76E4A3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310F3F"/>
    <w:multiLevelType w:val="hybridMultilevel"/>
    <w:tmpl w:val="34F85AEA"/>
    <w:lvl w:ilvl="0" w:tplc="CC903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74"/>
    <w:rsid w:val="0020530B"/>
    <w:rsid w:val="00387A74"/>
    <w:rsid w:val="00437DA5"/>
    <w:rsid w:val="00506757"/>
    <w:rsid w:val="00514A16"/>
    <w:rsid w:val="00555F68"/>
    <w:rsid w:val="00591B3A"/>
    <w:rsid w:val="00651B84"/>
    <w:rsid w:val="006D6AC1"/>
    <w:rsid w:val="009229D9"/>
    <w:rsid w:val="009F38E7"/>
    <w:rsid w:val="00A04DC5"/>
    <w:rsid w:val="00AD2AAE"/>
    <w:rsid w:val="00BA1397"/>
    <w:rsid w:val="00C30D1D"/>
    <w:rsid w:val="00E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8BAE"/>
  <w15:docId w15:val="{5F5E7A6C-D9B6-4790-A17E-55EDA9E6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53381"/>
  </w:style>
  <w:style w:type="character" w:customStyle="1" w:styleId="FuzeileZchn">
    <w:name w:val="Fußzeile Zchn"/>
    <w:basedOn w:val="Absatz-Standardschriftart"/>
    <w:link w:val="Fuzeile"/>
    <w:uiPriority w:val="99"/>
    <w:qFormat/>
    <w:rsid w:val="00653381"/>
  </w:style>
  <w:style w:type="character" w:customStyle="1" w:styleId="Internetverknpfung">
    <w:name w:val="Internetverknüpfung"/>
    <w:basedOn w:val="Absatz-Standardschriftart"/>
    <w:uiPriority w:val="99"/>
    <w:unhideWhenUsed/>
    <w:rsid w:val="0065338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qFormat/>
    <w:rsid w:val="00653381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5961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53381"/>
    <w:pPr>
      <w:tabs>
        <w:tab w:val="center" w:pos="4703"/>
        <w:tab w:val="right" w:pos="9406"/>
      </w:tabs>
      <w:spacing w:after="0" w:line="240" w:lineRule="auto"/>
    </w:pPr>
  </w:style>
  <w:style w:type="paragraph" w:styleId="KeinLeerraum">
    <w:name w:val="No Spacing"/>
    <w:uiPriority w:val="1"/>
    <w:qFormat/>
    <w:rsid w:val="00BF5961"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229D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13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Herrenkind</dc:creator>
  <dc:description/>
  <cp:lastModifiedBy>Microsoft-Konto</cp:lastModifiedBy>
  <cp:revision>3</cp:revision>
  <cp:lastPrinted>2024-10-07T10:07:00Z</cp:lastPrinted>
  <dcterms:created xsi:type="dcterms:W3CDTF">2024-10-07T10:07:00Z</dcterms:created>
  <dcterms:modified xsi:type="dcterms:W3CDTF">2024-10-07T10:13:00Z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